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690D" w14:textId="63D94C03" w:rsidR="003C1783" w:rsidRDefault="003C1783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5, 2025</w:t>
      </w:r>
    </w:p>
    <w:p w14:paraId="6F592061" w14:textId="110CBBB7" w:rsidR="003C1783" w:rsidRDefault="003C1783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Letts City Council</w:t>
      </w:r>
    </w:p>
    <w:p w14:paraId="39C331D1" w14:textId="46C15F3A" w:rsidR="003C1783" w:rsidRDefault="003C1783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Tentative Agenda</w:t>
      </w:r>
    </w:p>
    <w:p w14:paraId="7E2FA09D" w14:textId="37FEBD81" w:rsidR="003C1783" w:rsidRDefault="003C1783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hearing for Proposal for a Sewer Revenue Loan and Disbursement Agreement</w:t>
      </w:r>
      <w:r w:rsidR="00352173">
        <w:rPr>
          <w:rFonts w:ascii="Times New Roman" w:hAnsi="Times New Roman" w:cs="Times New Roman"/>
        </w:rPr>
        <w:t xml:space="preserve"> for $67,000 was held with no public input with a motion made by D McManus to approve resolution 6-5-25 and seconded by J Brockert with roll call vote.  McManus-yes Brockert-</w:t>
      </w:r>
      <w:proofErr w:type="gramStart"/>
      <w:r w:rsidR="00352173">
        <w:rPr>
          <w:rFonts w:ascii="Times New Roman" w:hAnsi="Times New Roman" w:cs="Times New Roman"/>
        </w:rPr>
        <w:t>yes  Barnes</w:t>
      </w:r>
      <w:proofErr w:type="gramEnd"/>
      <w:r w:rsidR="00352173">
        <w:rPr>
          <w:rFonts w:ascii="Times New Roman" w:hAnsi="Times New Roman" w:cs="Times New Roman"/>
        </w:rPr>
        <w:t>-yes McCulley-yes Starkweather-yes</w:t>
      </w:r>
    </w:p>
    <w:p w14:paraId="49DB932E" w14:textId="0309BC8B" w:rsidR="00352173" w:rsidRDefault="00352173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J Kirk </w:t>
      </w:r>
      <w:proofErr w:type="gramStart"/>
      <w:r>
        <w:rPr>
          <w:rFonts w:ascii="Times New Roman" w:hAnsi="Times New Roman" w:cs="Times New Roman"/>
        </w:rPr>
        <w:t>call</w:t>
      </w:r>
      <w:proofErr w:type="gramEnd"/>
      <w:r>
        <w:rPr>
          <w:rFonts w:ascii="Times New Roman" w:hAnsi="Times New Roman" w:cs="Times New Roman"/>
        </w:rPr>
        <w:t xml:space="preserve"> to order the regular June 5,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with councilmembers</w:t>
      </w:r>
      <w:r w:rsidR="00C63384">
        <w:rPr>
          <w:rFonts w:ascii="Times New Roman" w:hAnsi="Times New Roman" w:cs="Times New Roman"/>
        </w:rPr>
        <w:t xml:space="preserve"> McManus, Brockert, Barnes, McCulley, and Starkweather present.</w:t>
      </w:r>
    </w:p>
    <w:p w14:paraId="4761E30E" w14:textId="1BA17A8D" w:rsidR="00C63384" w:rsidRDefault="00C63384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D McManus to approve May 1,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minutes and second by J Starkweather Jr. Motion carried. </w:t>
      </w:r>
    </w:p>
    <w:p w14:paraId="6A5A177B" w14:textId="5C5A2E3D" w:rsidR="00C63384" w:rsidRDefault="00C63384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bills were paid.</w:t>
      </w:r>
    </w:p>
    <w:p w14:paraId="2239AADE" w14:textId="4B0A9B3D" w:rsidR="00C63384" w:rsidRPr="00C63384" w:rsidRDefault="00C63384" w:rsidP="003C1783">
      <w:pPr>
        <w:spacing w:after="0"/>
        <w:rPr>
          <w:rFonts w:ascii="Times New Roman" w:hAnsi="Times New Roman" w:cs="Times New Roman"/>
          <w:b/>
          <w:bCs/>
        </w:rPr>
      </w:pPr>
      <w:r w:rsidRPr="00C63384">
        <w:rPr>
          <w:rFonts w:ascii="Times New Roman" w:hAnsi="Times New Roman" w:cs="Times New Roman"/>
          <w:b/>
          <w:bCs/>
        </w:rPr>
        <w:t>DISCUSSION</w:t>
      </w:r>
    </w:p>
    <w:p w14:paraId="18E2DD4C" w14:textId="75DD9C37" w:rsidR="00C63384" w:rsidRDefault="00C63384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lagoon repair &amp; lift station on Iowa Street.</w:t>
      </w:r>
    </w:p>
    <w:p w14:paraId="209E87B1" w14:textId="5F4C4E6E" w:rsidR="00C63384" w:rsidRDefault="00C63384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J Brockert and seconded by J Barnes to approve the </w:t>
      </w:r>
      <w:proofErr w:type="gramStart"/>
      <w:r>
        <w:rPr>
          <w:rFonts w:ascii="Times New Roman" w:hAnsi="Times New Roman" w:cs="Times New Roman"/>
        </w:rPr>
        <w:t>bid of $2800</w:t>
      </w:r>
      <w:proofErr w:type="gramEnd"/>
      <w:r>
        <w:rPr>
          <w:rFonts w:ascii="Times New Roman" w:hAnsi="Times New Roman" w:cs="Times New Roman"/>
        </w:rPr>
        <w:t xml:space="preserve"> for repair on street on corner of Main Street and Nebraska Street. Motion carried.</w:t>
      </w:r>
    </w:p>
    <w:p w14:paraId="2CE4A722" w14:textId="7DD57E36" w:rsidR="00C63384" w:rsidRDefault="00C63384" w:rsidP="003C1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council meeting will be postponed to July 10</w:t>
      </w:r>
      <w:r w:rsidRPr="00C6338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08F31A15" w14:textId="127FA584" w:rsidR="003C1783" w:rsidRDefault="00C63384" w:rsidP="00C633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Brockert made a motion to </w:t>
      </w:r>
      <w:proofErr w:type="gramStart"/>
      <w:r>
        <w:rPr>
          <w:rFonts w:ascii="Times New Roman" w:hAnsi="Times New Roman" w:cs="Times New Roman"/>
        </w:rPr>
        <w:t>adjourned</w:t>
      </w:r>
      <w:proofErr w:type="gramEnd"/>
      <w:r>
        <w:rPr>
          <w:rFonts w:ascii="Times New Roman" w:hAnsi="Times New Roman" w:cs="Times New Roman"/>
        </w:rPr>
        <w:t xml:space="preserve"> </w:t>
      </w:r>
      <w:r w:rsidR="00C16B3E">
        <w:rPr>
          <w:rFonts w:ascii="Times New Roman" w:hAnsi="Times New Roman" w:cs="Times New Roman"/>
        </w:rPr>
        <w:t xml:space="preserve">the meeting </w:t>
      </w:r>
      <w:r>
        <w:rPr>
          <w:rFonts w:ascii="Times New Roman" w:hAnsi="Times New Roman" w:cs="Times New Roman"/>
        </w:rPr>
        <w:t>and seconded by McManus. Motion carried.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055"/>
        <w:gridCol w:w="1615"/>
        <w:gridCol w:w="2323"/>
        <w:gridCol w:w="1129"/>
        <w:gridCol w:w="2284"/>
      </w:tblGrid>
      <w:tr w:rsidR="00C16B3E" w:rsidRPr="00C16B3E" w14:paraId="21D3DC69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648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 Acct#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4076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391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 Acct#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6AC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E36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Library#</w:t>
            </w:r>
          </w:p>
        </w:tc>
      </w:tr>
      <w:tr w:rsidR="00C16B3E" w:rsidRPr="00C16B3E" w14:paraId="6E1B4AE9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63DC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 </w:t>
            </w:r>
            <w:proofErr w:type="spell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Bldg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63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55.42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5FAF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402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66.92-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F1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6B3E" w:rsidRPr="00C16B3E" w14:paraId="5C053699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BC4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Street lights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010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594.89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290D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F80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112.40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AEF" w14:textId="121AE885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Wages-*T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1586.00</w:t>
            </w:r>
          </w:p>
        </w:tc>
      </w:tr>
      <w:tr w:rsidR="00C16B3E" w:rsidRPr="00C16B3E" w14:paraId="62C7E662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920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FE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35.77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B3EB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Generator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FC0A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D1EA" w14:textId="7216FB2D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Phone*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191.12</w:t>
            </w:r>
          </w:p>
        </w:tc>
      </w:tr>
      <w:tr w:rsidR="00C16B3E" w:rsidRPr="00C16B3E" w14:paraId="4E944D62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87E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Siren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9E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21.93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C10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BA5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B01E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RTR</w:t>
            </w:r>
          </w:p>
        </w:tc>
      </w:tr>
      <w:tr w:rsidR="00C16B3E" w:rsidRPr="00C16B3E" w14:paraId="089F3C48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451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Gazebo park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77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373.39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BDD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4E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C2C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</w:tr>
      <w:tr w:rsidR="00C16B3E" w:rsidRPr="00C16B3E" w14:paraId="6FDD7485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937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82A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85.68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0053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Wages-M*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5F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750.00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6B4" w14:textId="2F788618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Dues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101.00</w:t>
            </w:r>
          </w:p>
        </w:tc>
      </w:tr>
      <w:tr w:rsidR="00C16B3E" w:rsidRPr="00C16B3E" w14:paraId="2CB1CCF1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958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58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2CE9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A5F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117.85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947F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6B3E" w:rsidRPr="00C16B3E" w14:paraId="550FADFA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63E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Wages-B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874F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275.00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2EC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SRF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DA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33670.00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CCD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16B3E" w:rsidRPr="00C16B3E" w14:paraId="14E1FC64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0ED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Sheriff*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DD8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1151.83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6F6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792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EB77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118DE3B4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38BB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Newspaper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4CF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78.98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21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E4E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5C0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56AC1C6D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8C6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93D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113.65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3AD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C783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A0E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6E59FBF4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405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Ipers</w:t>
            </w:r>
            <w:proofErr w:type="spellEnd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62A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814.45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4A2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0B7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B9B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6566B6BC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A6E5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5E5C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78.98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A79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3B14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50A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12556DDC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09C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IMWC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33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1089.00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1CF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5555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47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643CE9B6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3A5B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 Off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00F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73.00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19C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66C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74AD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501D9B51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54B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Deere 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07B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444.87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E66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8AA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407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6CCCD172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4620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Kubota*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8FC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300.83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73A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84C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21C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5188B5AF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1E0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1BB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E73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402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BF97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1E827C27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C66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Bieri Grain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260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52.80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3C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BFA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AC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565507B9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9613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 </w:t>
            </w:r>
            <w:proofErr w:type="spell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Bldg</w:t>
            </w:r>
            <w:proofErr w:type="spellEnd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-payment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0953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28236.91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EB8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590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4A8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5B69C189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41E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Iowa River-trash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598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135.00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170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242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F62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64EB464A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3EF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Flame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F2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300.00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F9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A0B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A38E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31AA9583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E91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May-Revenue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59EB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CAA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May-Revenue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363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E8E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May- Revenue</w:t>
            </w:r>
          </w:p>
        </w:tc>
      </w:tr>
      <w:tr w:rsidR="00C16B3E" w:rsidRPr="00C16B3E" w14:paraId="7D5FD23D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A07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1%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FDC5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2867.50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8E4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4610.00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30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2E7A" w14:textId="77777777" w:rsidR="00C16B3E" w:rsidRPr="00C16B3E" w:rsidRDefault="00C16B3E" w:rsidP="00C16B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175.00</w:t>
            </w:r>
          </w:p>
        </w:tc>
      </w:tr>
      <w:tr w:rsidR="00C16B3E" w:rsidRPr="00C16B3E" w14:paraId="4E56FF6A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8C8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DCC8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5748.18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9C41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AE9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98E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6B3E" w:rsidRPr="00C16B3E" w14:paraId="12310BA1" w14:textId="77777777" w:rsidTr="00C16B3E">
        <w:trPr>
          <w:trHeight w:val="31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5BF" w14:textId="77777777" w:rsidR="00C16B3E" w:rsidRPr="00C16B3E" w:rsidRDefault="00C16B3E" w:rsidP="00C16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RDUse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456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B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2768.37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CC24" w14:textId="77777777" w:rsidR="00C16B3E" w:rsidRPr="00C16B3E" w:rsidRDefault="00C16B3E" w:rsidP="00C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2CD6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A94" w14:textId="77777777" w:rsidR="00C16B3E" w:rsidRPr="00C16B3E" w:rsidRDefault="00C16B3E" w:rsidP="00C16B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D34B80" w14:textId="374F9521" w:rsidR="00C16B3E" w:rsidRDefault="005F59A7" w:rsidP="00C6338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Mdj</w:t>
      </w:r>
      <w:proofErr w:type="spellEnd"/>
      <w:r>
        <w:rPr>
          <w:rFonts w:ascii="Times New Roman" w:hAnsi="Times New Roman" w:cs="Times New Roman"/>
        </w:rPr>
        <w:t xml:space="preserve"> Adj</w:t>
      </w:r>
    </w:p>
    <w:p w14:paraId="6E5391E9" w14:textId="110126C8" w:rsidR="005F59A7" w:rsidRPr="00C63384" w:rsidRDefault="005F59A7" w:rsidP="00C633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Kopp</w:t>
      </w:r>
      <w:r w:rsidR="00DB5B0B">
        <w:rPr>
          <w:rFonts w:ascii="Times New Roman" w:hAnsi="Times New Roman" w:cs="Times New Roman"/>
        </w:rPr>
        <w:t>e</w:t>
      </w:r>
    </w:p>
    <w:sectPr w:rsidR="005F59A7" w:rsidRPr="00C63384" w:rsidSect="00C63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3"/>
    <w:rsid w:val="001C6A19"/>
    <w:rsid w:val="00285C14"/>
    <w:rsid w:val="00352173"/>
    <w:rsid w:val="003C1783"/>
    <w:rsid w:val="005F59A7"/>
    <w:rsid w:val="00625973"/>
    <w:rsid w:val="00815BDE"/>
    <w:rsid w:val="00C16B3E"/>
    <w:rsid w:val="00C479ED"/>
    <w:rsid w:val="00C63384"/>
    <w:rsid w:val="00CE7115"/>
    <w:rsid w:val="00D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C7DE"/>
  <w15:chartTrackingRefBased/>
  <w15:docId w15:val="{24775E42-DB99-4A94-BFB5-45D4ED05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3</cp:revision>
  <cp:lastPrinted>2025-06-06T16:46:00Z</cp:lastPrinted>
  <dcterms:created xsi:type="dcterms:W3CDTF">2025-06-06T16:11:00Z</dcterms:created>
  <dcterms:modified xsi:type="dcterms:W3CDTF">2025-06-09T13:37:00Z</dcterms:modified>
</cp:coreProperties>
</file>